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E3" w:rsidRPr="007F1A64" w:rsidRDefault="007B4DE3" w:rsidP="007B4DE3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B4DE3" w:rsidRPr="007F1A64" w:rsidRDefault="007B4DE3" w:rsidP="007B4DE3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B4DE3" w:rsidRPr="007F1A64" w:rsidRDefault="007B4DE3" w:rsidP="007B4DE3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від </w:t>
      </w:r>
      <w:r w:rsidRPr="007B4DE3">
        <w:rPr>
          <w:sz w:val="28"/>
          <w:szCs w:val="28"/>
        </w:rPr>
        <w:t>30</w:t>
      </w:r>
      <w:r w:rsidRPr="007F1A64">
        <w:rPr>
          <w:sz w:val="28"/>
          <w:szCs w:val="28"/>
          <w:lang w:val="uk-UA"/>
        </w:rPr>
        <w:t>.</w:t>
      </w:r>
      <w:r w:rsidRPr="007B4DE3">
        <w:rPr>
          <w:sz w:val="28"/>
          <w:szCs w:val="28"/>
        </w:rPr>
        <w:t>10</w:t>
      </w:r>
      <w:r w:rsidRPr="007F1A64">
        <w:rPr>
          <w:sz w:val="28"/>
          <w:szCs w:val="28"/>
          <w:lang w:val="uk-UA"/>
        </w:rPr>
        <w:t>.2017 року</w:t>
      </w:r>
    </w:p>
    <w:p w:rsidR="007B4DE3" w:rsidRPr="007F1A64" w:rsidRDefault="007B4DE3" w:rsidP="007B4DE3">
      <w:pPr>
        <w:rPr>
          <w:sz w:val="28"/>
          <w:szCs w:val="28"/>
          <w:lang w:val="uk-UA"/>
        </w:rPr>
      </w:pPr>
    </w:p>
    <w:p w:rsidR="007B4DE3" w:rsidRPr="007F1A64" w:rsidRDefault="007B4DE3" w:rsidP="007B4DE3">
      <w:pPr>
        <w:pStyle w:val="2"/>
        <w:rPr>
          <w:szCs w:val="28"/>
          <w:lang w:val="ru-RU"/>
        </w:rPr>
      </w:pPr>
    </w:p>
    <w:p w:rsidR="007B4DE3" w:rsidRDefault="007B4DE3" w:rsidP="007B4DE3">
      <w:pPr>
        <w:rPr>
          <w:sz w:val="28"/>
          <w:lang w:val="uk-UA"/>
        </w:rPr>
      </w:pPr>
      <w:r w:rsidRPr="007F1A6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зміну </w:t>
      </w:r>
      <w:r w:rsidRPr="007B4DE3">
        <w:rPr>
          <w:sz w:val="28"/>
          <w:lang w:val="uk-UA"/>
        </w:rPr>
        <w:t xml:space="preserve">наукових керівників </w:t>
      </w:r>
    </w:p>
    <w:p w:rsidR="007B4DE3" w:rsidRPr="007F1A64" w:rsidRDefault="007B4DE3" w:rsidP="007B4DE3">
      <w:pPr>
        <w:rPr>
          <w:sz w:val="28"/>
          <w:szCs w:val="28"/>
          <w:lang w:val="uk-UA"/>
        </w:rPr>
      </w:pPr>
      <w:r w:rsidRPr="007B4DE3">
        <w:rPr>
          <w:sz w:val="28"/>
          <w:lang w:val="uk-UA"/>
        </w:rPr>
        <w:t>дисертаційних досліджень аспірантів</w:t>
      </w:r>
    </w:p>
    <w:p w:rsidR="007B4DE3" w:rsidRPr="007F1A64" w:rsidRDefault="007B4DE3" w:rsidP="007B4DE3">
      <w:pPr>
        <w:rPr>
          <w:sz w:val="28"/>
          <w:szCs w:val="28"/>
          <w:lang w:val="uk-UA"/>
        </w:rPr>
      </w:pPr>
    </w:p>
    <w:p w:rsidR="007B4DE3" w:rsidRPr="007F1A64" w:rsidRDefault="007B4DE3" w:rsidP="007B4DE3">
      <w:pPr>
        <w:jc w:val="both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 xml:space="preserve">         Заслухавши інформацію завідувача відділу аспірантури та докторантури доцента Штепенко </w:t>
      </w:r>
      <w:proofErr w:type="spellStart"/>
      <w:r w:rsidRPr="007F1A64">
        <w:rPr>
          <w:sz w:val="28"/>
          <w:szCs w:val="28"/>
          <w:lang w:val="uk-UA"/>
        </w:rPr>
        <w:t>О.Г</w:t>
      </w:r>
      <w:proofErr w:type="spellEnd"/>
      <w:r w:rsidRPr="007F1A64">
        <w:rPr>
          <w:sz w:val="28"/>
          <w:szCs w:val="28"/>
          <w:lang w:val="uk-UA"/>
        </w:rPr>
        <w:t>. та за результатами обговорень на кафедрі  тем дисертаційних досліджень на підставі особистої заяви з візами завідувачів кафедр, наукових керівників, завідувача аспірантурою та докторантурою, проректора з наукової роботи,  витягів з протоколу засідання кафедр про зміну наукових керівників,</w:t>
      </w:r>
    </w:p>
    <w:p w:rsidR="007B4DE3" w:rsidRPr="007F1A64" w:rsidRDefault="007B4DE3" w:rsidP="007B4DE3">
      <w:pPr>
        <w:pStyle w:val="20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B4DE3" w:rsidRPr="007F1A64" w:rsidRDefault="007B4DE3" w:rsidP="007B4DE3">
      <w:pPr>
        <w:pStyle w:val="a3"/>
        <w:ind w:firstLine="709"/>
        <w:jc w:val="both"/>
        <w:rPr>
          <w:bCs/>
          <w:szCs w:val="28"/>
        </w:rPr>
      </w:pPr>
      <w:r w:rsidRPr="007F1A64">
        <w:rPr>
          <w:bCs/>
          <w:szCs w:val="28"/>
        </w:rPr>
        <w:t>Змінити науков</w:t>
      </w:r>
      <w:r>
        <w:rPr>
          <w:bCs/>
          <w:szCs w:val="28"/>
        </w:rPr>
        <w:t>ого керівника</w:t>
      </w:r>
      <w:r w:rsidRPr="007F1A64">
        <w:rPr>
          <w:bCs/>
          <w:szCs w:val="28"/>
        </w:rPr>
        <w:t>:</w:t>
      </w:r>
    </w:p>
    <w:p w:rsidR="007B4DE3" w:rsidRPr="007B4DE3" w:rsidRDefault="007B4DE3" w:rsidP="007B4DE3">
      <w:pPr>
        <w:pStyle w:val="a3"/>
        <w:ind w:firstLine="709"/>
        <w:jc w:val="both"/>
        <w:rPr>
          <w:bCs/>
          <w:szCs w:val="28"/>
        </w:rPr>
      </w:pPr>
      <w:r w:rsidRPr="007B4DE3">
        <w:rPr>
          <w:bCs/>
          <w:szCs w:val="28"/>
        </w:rPr>
        <w:t xml:space="preserve">- </w:t>
      </w:r>
      <w:proofErr w:type="spellStart"/>
      <w:r w:rsidRPr="007B4DE3">
        <w:rPr>
          <w:bCs/>
          <w:szCs w:val="28"/>
        </w:rPr>
        <w:t>Козачек</w:t>
      </w:r>
      <w:proofErr w:type="spellEnd"/>
      <w:r w:rsidRPr="007B4DE3">
        <w:rPr>
          <w:bCs/>
          <w:szCs w:val="28"/>
        </w:rPr>
        <w:t xml:space="preserve"> Олені Дмитрівні, аспірантці кафедри перекладознавства та прикладної лінгвістики </w:t>
      </w:r>
      <w:proofErr w:type="spellStart"/>
      <w:r w:rsidRPr="007B4DE3">
        <w:rPr>
          <w:bCs/>
          <w:szCs w:val="28"/>
        </w:rPr>
        <w:t>ІІІ</w:t>
      </w:r>
      <w:proofErr w:type="spellEnd"/>
      <w:r w:rsidRPr="007B4DE3">
        <w:rPr>
          <w:bCs/>
          <w:szCs w:val="28"/>
        </w:rPr>
        <w:t xml:space="preserve"> року заочної форми навчання зі спеціальності 10.02.16 </w:t>
      </w:r>
      <w:proofErr w:type="spellStart"/>
      <w:r>
        <w:rPr>
          <w:bCs/>
          <w:szCs w:val="28"/>
        </w:rPr>
        <w:t>П</w:t>
      </w:r>
      <w:r w:rsidRPr="007B4DE3">
        <w:rPr>
          <w:bCs/>
          <w:szCs w:val="28"/>
        </w:rPr>
        <w:t>ерекладознавство</w:t>
      </w:r>
      <w:proofErr w:type="spellEnd"/>
      <w:r w:rsidRPr="007B4DE3">
        <w:rPr>
          <w:bCs/>
          <w:szCs w:val="28"/>
        </w:rPr>
        <w:t xml:space="preserve"> </w:t>
      </w:r>
      <w:proofErr w:type="spellStart"/>
      <w:r w:rsidRPr="007B4DE3">
        <w:rPr>
          <w:bCs/>
          <w:szCs w:val="28"/>
        </w:rPr>
        <w:t>д.філол.н</w:t>
      </w:r>
      <w:proofErr w:type="spellEnd"/>
      <w:r w:rsidRPr="007B4DE3">
        <w:rPr>
          <w:bCs/>
          <w:szCs w:val="28"/>
        </w:rPr>
        <w:t xml:space="preserve">., професора </w:t>
      </w:r>
      <w:proofErr w:type="spellStart"/>
      <w:r w:rsidRPr="007B4DE3">
        <w:rPr>
          <w:bCs/>
          <w:szCs w:val="28"/>
        </w:rPr>
        <w:t>Демецьку</w:t>
      </w:r>
      <w:proofErr w:type="spellEnd"/>
      <w:r w:rsidRPr="007B4DE3">
        <w:rPr>
          <w:bCs/>
          <w:szCs w:val="28"/>
        </w:rPr>
        <w:t xml:space="preserve"> </w:t>
      </w:r>
      <w:proofErr w:type="spellStart"/>
      <w:r w:rsidRPr="007B4DE3">
        <w:rPr>
          <w:bCs/>
          <w:szCs w:val="28"/>
        </w:rPr>
        <w:t>В.В</w:t>
      </w:r>
      <w:proofErr w:type="spellEnd"/>
      <w:r w:rsidRPr="007B4DE3">
        <w:rPr>
          <w:bCs/>
          <w:szCs w:val="28"/>
        </w:rPr>
        <w:t xml:space="preserve">. на </w:t>
      </w:r>
      <w:proofErr w:type="spellStart"/>
      <w:r w:rsidRPr="007B4DE3">
        <w:rPr>
          <w:bCs/>
          <w:szCs w:val="28"/>
        </w:rPr>
        <w:t>к.філол.н</w:t>
      </w:r>
      <w:proofErr w:type="spellEnd"/>
      <w:r w:rsidRPr="007B4DE3">
        <w:rPr>
          <w:bCs/>
          <w:szCs w:val="28"/>
        </w:rPr>
        <w:t xml:space="preserve">., доцента </w:t>
      </w:r>
      <w:proofErr w:type="spellStart"/>
      <w:r w:rsidRPr="007B4DE3">
        <w:rPr>
          <w:bCs/>
          <w:szCs w:val="28"/>
        </w:rPr>
        <w:t>Гізер</w:t>
      </w:r>
      <w:proofErr w:type="spellEnd"/>
      <w:r w:rsidRPr="007B4DE3">
        <w:rPr>
          <w:bCs/>
          <w:szCs w:val="28"/>
        </w:rPr>
        <w:t xml:space="preserve"> </w:t>
      </w:r>
      <w:proofErr w:type="spellStart"/>
      <w:r w:rsidRPr="007B4DE3">
        <w:rPr>
          <w:bCs/>
          <w:szCs w:val="28"/>
        </w:rPr>
        <w:t>В.В</w:t>
      </w:r>
      <w:proofErr w:type="spellEnd"/>
      <w:r w:rsidRPr="007B4DE3">
        <w:rPr>
          <w:bCs/>
          <w:szCs w:val="28"/>
        </w:rPr>
        <w:t xml:space="preserve">. у зв'язку зі звільненням </w:t>
      </w:r>
      <w:proofErr w:type="spellStart"/>
      <w:r w:rsidRPr="007B4DE3">
        <w:rPr>
          <w:bCs/>
          <w:szCs w:val="28"/>
        </w:rPr>
        <w:t>д.філол.н</w:t>
      </w:r>
      <w:proofErr w:type="spellEnd"/>
      <w:r w:rsidRPr="007B4DE3">
        <w:rPr>
          <w:bCs/>
          <w:szCs w:val="28"/>
        </w:rPr>
        <w:t xml:space="preserve">., професора </w:t>
      </w:r>
      <w:proofErr w:type="spellStart"/>
      <w:r w:rsidRPr="007B4DE3">
        <w:rPr>
          <w:bCs/>
          <w:szCs w:val="28"/>
        </w:rPr>
        <w:t>Демецької</w:t>
      </w:r>
      <w:proofErr w:type="spellEnd"/>
      <w:r w:rsidRPr="007B4DE3">
        <w:rPr>
          <w:bCs/>
          <w:szCs w:val="28"/>
        </w:rPr>
        <w:t xml:space="preserve"> </w:t>
      </w:r>
      <w:proofErr w:type="spellStart"/>
      <w:r w:rsidRPr="007B4DE3">
        <w:rPr>
          <w:bCs/>
          <w:szCs w:val="28"/>
        </w:rPr>
        <w:t>В.В</w:t>
      </w:r>
      <w:proofErr w:type="spellEnd"/>
      <w:r w:rsidRPr="007B4DE3">
        <w:rPr>
          <w:bCs/>
          <w:szCs w:val="28"/>
        </w:rPr>
        <w:t>.</w:t>
      </w:r>
    </w:p>
    <w:p w:rsidR="007B4DE3" w:rsidRPr="007F1A64" w:rsidRDefault="007B4DE3" w:rsidP="007B4DE3">
      <w:pPr>
        <w:pStyle w:val="a3"/>
        <w:tabs>
          <w:tab w:val="left" w:pos="1545"/>
        </w:tabs>
        <w:ind w:firstLine="709"/>
        <w:jc w:val="both"/>
        <w:rPr>
          <w:bCs/>
          <w:szCs w:val="28"/>
        </w:rPr>
      </w:pPr>
    </w:p>
    <w:p w:rsidR="007B4DE3" w:rsidRPr="007F1A64" w:rsidRDefault="007B4DE3" w:rsidP="007B4DE3">
      <w:pPr>
        <w:pStyle w:val="a3"/>
        <w:tabs>
          <w:tab w:val="left" w:pos="1545"/>
        </w:tabs>
        <w:ind w:left="360"/>
        <w:jc w:val="both"/>
        <w:rPr>
          <w:bCs/>
          <w:szCs w:val="28"/>
        </w:rPr>
      </w:pPr>
      <w:r w:rsidRPr="007F1A64">
        <w:rPr>
          <w:bCs/>
          <w:szCs w:val="28"/>
        </w:rPr>
        <w:t xml:space="preserve"> </w:t>
      </w:r>
    </w:p>
    <w:p w:rsidR="007B4DE3" w:rsidRPr="007F1A64" w:rsidRDefault="00D76B6F" w:rsidP="007B4DE3">
      <w:pPr>
        <w:spacing w:line="288" w:lineRule="auto"/>
        <w:jc w:val="both"/>
        <w:rPr>
          <w:bCs/>
          <w:sz w:val="28"/>
          <w:szCs w:val="22"/>
          <w:lang w:val="uk-UA"/>
        </w:rPr>
      </w:pPr>
      <w:r>
        <w:rPr>
          <w:bCs/>
          <w:sz w:val="28"/>
          <w:szCs w:val="22"/>
          <w:lang w:val="uk-UA"/>
        </w:rPr>
        <w:t>Головуючий:</w:t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 w:rsidRPr="007F1A64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r w:rsidR="007B4DE3">
        <w:rPr>
          <w:bCs/>
          <w:sz w:val="28"/>
          <w:szCs w:val="22"/>
          <w:lang w:val="uk-UA"/>
        </w:rPr>
        <w:tab/>
      </w:r>
      <w:proofErr w:type="spellStart"/>
      <w:r w:rsidR="007B4DE3" w:rsidRPr="007F1A64">
        <w:rPr>
          <w:bCs/>
          <w:sz w:val="28"/>
          <w:szCs w:val="22"/>
          <w:lang w:val="uk-UA"/>
        </w:rPr>
        <w:t>В.М</w:t>
      </w:r>
      <w:proofErr w:type="spellEnd"/>
      <w:r w:rsidR="007B4DE3" w:rsidRPr="007F1A64">
        <w:rPr>
          <w:bCs/>
          <w:sz w:val="28"/>
          <w:szCs w:val="22"/>
          <w:lang w:val="uk-UA"/>
        </w:rPr>
        <w:t>. Стратонов</w:t>
      </w:r>
    </w:p>
    <w:p w:rsidR="007B4DE3" w:rsidRPr="007F1A64" w:rsidRDefault="007B4DE3" w:rsidP="007B4DE3">
      <w:pPr>
        <w:rPr>
          <w:sz w:val="28"/>
          <w:szCs w:val="22"/>
          <w:lang w:val="uk-UA"/>
        </w:rPr>
      </w:pPr>
    </w:p>
    <w:p w:rsidR="007B4DE3" w:rsidRPr="007F1A64" w:rsidRDefault="007B4DE3" w:rsidP="007B4DE3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 w:rsidR="00D76B6F"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7B4DE3" w:rsidRDefault="007B4DE3">
      <w:pPr>
        <w:overflowPunct/>
        <w:autoSpaceDE/>
        <w:autoSpaceDN/>
        <w:adjustRightInd/>
        <w:textAlignment w:val="auto"/>
        <w:rPr>
          <w:sz w:val="28"/>
          <w:szCs w:val="28"/>
          <w:lang w:val="uk-UA"/>
        </w:rPr>
      </w:pPr>
      <w:bookmarkStart w:id="0" w:name="_GoBack"/>
      <w:bookmarkEnd w:id="0"/>
    </w:p>
    <w:sectPr w:rsidR="007B4DE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ED4"/>
    <w:multiLevelType w:val="multilevel"/>
    <w:tmpl w:val="BADE4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53D5E"/>
    <w:multiLevelType w:val="hybridMultilevel"/>
    <w:tmpl w:val="AA843198"/>
    <w:lvl w:ilvl="0" w:tplc="E1565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0244"/>
    <w:multiLevelType w:val="multilevel"/>
    <w:tmpl w:val="0CE659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9427ED"/>
    <w:multiLevelType w:val="hybridMultilevel"/>
    <w:tmpl w:val="24F8A290"/>
    <w:lvl w:ilvl="0" w:tplc="8634F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26D7E"/>
    <w:multiLevelType w:val="multilevel"/>
    <w:tmpl w:val="A7A869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D67584"/>
    <w:multiLevelType w:val="hybridMultilevel"/>
    <w:tmpl w:val="3D101AB6"/>
    <w:lvl w:ilvl="0" w:tplc="6C3219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77EE7"/>
    <w:multiLevelType w:val="multilevel"/>
    <w:tmpl w:val="EA9C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3146B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A3A31"/>
    <w:multiLevelType w:val="hybridMultilevel"/>
    <w:tmpl w:val="3AAC35A0"/>
    <w:lvl w:ilvl="0" w:tplc="836A0D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E72F2"/>
    <w:multiLevelType w:val="hybridMultilevel"/>
    <w:tmpl w:val="69788E8E"/>
    <w:lvl w:ilvl="0" w:tplc="FA2AD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07FA5"/>
    <w:multiLevelType w:val="hybridMultilevel"/>
    <w:tmpl w:val="34EE1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A5540"/>
    <w:multiLevelType w:val="hybridMultilevel"/>
    <w:tmpl w:val="F3F82344"/>
    <w:lvl w:ilvl="0" w:tplc="7C60F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A4F67"/>
    <w:multiLevelType w:val="hybridMultilevel"/>
    <w:tmpl w:val="F89C43C4"/>
    <w:lvl w:ilvl="0" w:tplc="4058D7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86897"/>
    <w:multiLevelType w:val="hybridMultilevel"/>
    <w:tmpl w:val="76DEA49E"/>
    <w:lvl w:ilvl="0" w:tplc="493AA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E621B"/>
    <w:multiLevelType w:val="hybridMultilevel"/>
    <w:tmpl w:val="8E749D56"/>
    <w:lvl w:ilvl="0" w:tplc="F2F2BF4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A3663AC"/>
    <w:multiLevelType w:val="hybridMultilevel"/>
    <w:tmpl w:val="FDCAE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5507D"/>
    <w:multiLevelType w:val="hybridMultilevel"/>
    <w:tmpl w:val="696E0944"/>
    <w:lvl w:ilvl="0" w:tplc="7DDCDC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93CA6"/>
    <w:multiLevelType w:val="multilevel"/>
    <w:tmpl w:val="F89C4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55E29"/>
    <w:multiLevelType w:val="hybridMultilevel"/>
    <w:tmpl w:val="DFD2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AB7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B1483"/>
    <w:multiLevelType w:val="hybridMultilevel"/>
    <w:tmpl w:val="3FEA73E2"/>
    <w:lvl w:ilvl="0" w:tplc="83060E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6208F"/>
    <w:multiLevelType w:val="hybridMultilevel"/>
    <w:tmpl w:val="1D50D672"/>
    <w:lvl w:ilvl="0" w:tplc="2D94D51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CA75ED"/>
    <w:multiLevelType w:val="hybridMultilevel"/>
    <w:tmpl w:val="201068A8"/>
    <w:lvl w:ilvl="0" w:tplc="B00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43BA9"/>
    <w:multiLevelType w:val="hybridMultilevel"/>
    <w:tmpl w:val="71C2962E"/>
    <w:lvl w:ilvl="0" w:tplc="566E4F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17854"/>
    <w:multiLevelType w:val="hybridMultilevel"/>
    <w:tmpl w:val="8B965A94"/>
    <w:lvl w:ilvl="0" w:tplc="48A8C1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25176"/>
    <w:multiLevelType w:val="hybridMultilevel"/>
    <w:tmpl w:val="EA9C0786"/>
    <w:lvl w:ilvl="0" w:tplc="A56EE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513E8"/>
    <w:multiLevelType w:val="hybridMultilevel"/>
    <w:tmpl w:val="9DD2F7FC"/>
    <w:lvl w:ilvl="0" w:tplc="11762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C06930">
      <w:numFmt w:val="none"/>
      <w:lvlText w:val=""/>
      <w:lvlJc w:val="left"/>
      <w:pPr>
        <w:tabs>
          <w:tab w:val="num" w:pos="360"/>
        </w:tabs>
      </w:pPr>
    </w:lvl>
    <w:lvl w:ilvl="2" w:tplc="C850485A">
      <w:numFmt w:val="none"/>
      <w:lvlText w:val=""/>
      <w:lvlJc w:val="left"/>
      <w:pPr>
        <w:tabs>
          <w:tab w:val="num" w:pos="360"/>
        </w:tabs>
      </w:pPr>
    </w:lvl>
    <w:lvl w:ilvl="3" w:tplc="2304D18E">
      <w:numFmt w:val="none"/>
      <w:lvlText w:val=""/>
      <w:lvlJc w:val="left"/>
      <w:pPr>
        <w:tabs>
          <w:tab w:val="num" w:pos="360"/>
        </w:tabs>
      </w:pPr>
    </w:lvl>
    <w:lvl w:ilvl="4" w:tplc="B38E04B2">
      <w:numFmt w:val="none"/>
      <w:lvlText w:val=""/>
      <w:lvlJc w:val="left"/>
      <w:pPr>
        <w:tabs>
          <w:tab w:val="num" w:pos="360"/>
        </w:tabs>
      </w:pPr>
    </w:lvl>
    <w:lvl w:ilvl="5" w:tplc="69F08BB0">
      <w:numFmt w:val="none"/>
      <w:lvlText w:val=""/>
      <w:lvlJc w:val="left"/>
      <w:pPr>
        <w:tabs>
          <w:tab w:val="num" w:pos="360"/>
        </w:tabs>
      </w:pPr>
    </w:lvl>
    <w:lvl w:ilvl="6" w:tplc="7CEAB156">
      <w:numFmt w:val="none"/>
      <w:lvlText w:val=""/>
      <w:lvlJc w:val="left"/>
      <w:pPr>
        <w:tabs>
          <w:tab w:val="num" w:pos="360"/>
        </w:tabs>
      </w:pPr>
    </w:lvl>
    <w:lvl w:ilvl="7" w:tplc="E5A4527E">
      <w:numFmt w:val="none"/>
      <w:lvlText w:val=""/>
      <w:lvlJc w:val="left"/>
      <w:pPr>
        <w:tabs>
          <w:tab w:val="num" w:pos="360"/>
        </w:tabs>
      </w:pPr>
    </w:lvl>
    <w:lvl w:ilvl="8" w:tplc="301ADB6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A90434E"/>
    <w:multiLevelType w:val="hybridMultilevel"/>
    <w:tmpl w:val="3028B920"/>
    <w:lvl w:ilvl="0" w:tplc="875093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201E"/>
    <w:multiLevelType w:val="hybridMultilevel"/>
    <w:tmpl w:val="17F20124"/>
    <w:lvl w:ilvl="0" w:tplc="85127AA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1A0CE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1"/>
  </w:num>
  <w:num w:numId="5">
    <w:abstractNumId w:val="32"/>
  </w:num>
  <w:num w:numId="6">
    <w:abstractNumId w:val="30"/>
  </w:num>
  <w:num w:numId="7">
    <w:abstractNumId w:val="0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31"/>
  </w:num>
  <w:num w:numId="13">
    <w:abstractNumId w:val="2"/>
  </w:num>
  <w:num w:numId="14">
    <w:abstractNumId w:val="17"/>
  </w:num>
  <w:num w:numId="15">
    <w:abstractNumId w:val="29"/>
  </w:num>
  <w:num w:numId="16">
    <w:abstractNumId w:val="7"/>
  </w:num>
  <w:num w:numId="17">
    <w:abstractNumId w:val="10"/>
  </w:num>
  <w:num w:numId="18">
    <w:abstractNumId w:val="13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24"/>
  </w:num>
  <w:num w:numId="28">
    <w:abstractNumId w:val="22"/>
  </w:num>
  <w:num w:numId="29">
    <w:abstractNumId w:val="28"/>
  </w:num>
  <w:num w:numId="30">
    <w:abstractNumId w:val="1"/>
  </w:num>
  <w:num w:numId="31">
    <w:abstractNumId w:val="9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A"/>
    <w:rsid w:val="000064BE"/>
    <w:rsid w:val="000079CE"/>
    <w:rsid w:val="00007AAF"/>
    <w:rsid w:val="00010EDD"/>
    <w:rsid w:val="00013588"/>
    <w:rsid w:val="00030310"/>
    <w:rsid w:val="00030BA1"/>
    <w:rsid w:val="0003472C"/>
    <w:rsid w:val="0004055C"/>
    <w:rsid w:val="00043D5A"/>
    <w:rsid w:val="00056549"/>
    <w:rsid w:val="00057FA3"/>
    <w:rsid w:val="0007540F"/>
    <w:rsid w:val="000779CE"/>
    <w:rsid w:val="0009268D"/>
    <w:rsid w:val="0009584F"/>
    <w:rsid w:val="000C0D17"/>
    <w:rsid w:val="000D2500"/>
    <w:rsid w:val="000D2674"/>
    <w:rsid w:val="000D6B50"/>
    <w:rsid w:val="000E5DEF"/>
    <w:rsid w:val="000F4CAA"/>
    <w:rsid w:val="000F5EED"/>
    <w:rsid w:val="000F7661"/>
    <w:rsid w:val="00104760"/>
    <w:rsid w:val="00122D02"/>
    <w:rsid w:val="00132E5F"/>
    <w:rsid w:val="00137D6A"/>
    <w:rsid w:val="00156C0A"/>
    <w:rsid w:val="00174D7A"/>
    <w:rsid w:val="001852AA"/>
    <w:rsid w:val="0018751F"/>
    <w:rsid w:val="00191038"/>
    <w:rsid w:val="001A0AAA"/>
    <w:rsid w:val="001A2DA8"/>
    <w:rsid w:val="001A67F3"/>
    <w:rsid w:val="001B1116"/>
    <w:rsid w:val="001B4967"/>
    <w:rsid w:val="001C3628"/>
    <w:rsid w:val="001C6C70"/>
    <w:rsid w:val="001C7A47"/>
    <w:rsid w:val="001D7CE1"/>
    <w:rsid w:val="002021A9"/>
    <w:rsid w:val="00206329"/>
    <w:rsid w:val="00211616"/>
    <w:rsid w:val="002310C5"/>
    <w:rsid w:val="002328AA"/>
    <w:rsid w:val="00236700"/>
    <w:rsid w:val="002453A1"/>
    <w:rsid w:val="00245FEB"/>
    <w:rsid w:val="0024616E"/>
    <w:rsid w:val="00256FE2"/>
    <w:rsid w:val="002579C8"/>
    <w:rsid w:val="00267869"/>
    <w:rsid w:val="00272B39"/>
    <w:rsid w:val="00277864"/>
    <w:rsid w:val="00285AF1"/>
    <w:rsid w:val="002869C9"/>
    <w:rsid w:val="002A26F0"/>
    <w:rsid w:val="002A6F5C"/>
    <w:rsid w:val="002C2514"/>
    <w:rsid w:val="002C7179"/>
    <w:rsid w:val="002D513E"/>
    <w:rsid w:val="002F7E2C"/>
    <w:rsid w:val="00323A0E"/>
    <w:rsid w:val="003268D0"/>
    <w:rsid w:val="003469F5"/>
    <w:rsid w:val="00351F23"/>
    <w:rsid w:val="0036638A"/>
    <w:rsid w:val="00377414"/>
    <w:rsid w:val="00385551"/>
    <w:rsid w:val="003857AB"/>
    <w:rsid w:val="003A0DE9"/>
    <w:rsid w:val="003C4F61"/>
    <w:rsid w:val="00402E52"/>
    <w:rsid w:val="00414F99"/>
    <w:rsid w:val="00442417"/>
    <w:rsid w:val="00444D48"/>
    <w:rsid w:val="004700A6"/>
    <w:rsid w:val="00482330"/>
    <w:rsid w:val="00495636"/>
    <w:rsid w:val="004958A7"/>
    <w:rsid w:val="00496894"/>
    <w:rsid w:val="004A211E"/>
    <w:rsid w:val="004C0F47"/>
    <w:rsid w:val="004C5D42"/>
    <w:rsid w:val="004D38D9"/>
    <w:rsid w:val="004E07B3"/>
    <w:rsid w:val="004E1746"/>
    <w:rsid w:val="004E2944"/>
    <w:rsid w:val="00511647"/>
    <w:rsid w:val="00513292"/>
    <w:rsid w:val="00515A89"/>
    <w:rsid w:val="005236E9"/>
    <w:rsid w:val="00550D8B"/>
    <w:rsid w:val="00552D35"/>
    <w:rsid w:val="00553CAB"/>
    <w:rsid w:val="00556720"/>
    <w:rsid w:val="00560578"/>
    <w:rsid w:val="00563644"/>
    <w:rsid w:val="0058430D"/>
    <w:rsid w:val="005A70BA"/>
    <w:rsid w:val="005C18DD"/>
    <w:rsid w:val="005C7910"/>
    <w:rsid w:val="005D4927"/>
    <w:rsid w:val="005D61D9"/>
    <w:rsid w:val="005F1CD5"/>
    <w:rsid w:val="005F6C2B"/>
    <w:rsid w:val="005F6FA4"/>
    <w:rsid w:val="006005F7"/>
    <w:rsid w:val="006008BC"/>
    <w:rsid w:val="00650B22"/>
    <w:rsid w:val="0066047F"/>
    <w:rsid w:val="006731F2"/>
    <w:rsid w:val="0067573E"/>
    <w:rsid w:val="00676194"/>
    <w:rsid w:val="00691689"/>
    <w:rsid w:val="00693854"/>
    <w:rsid w:val="006A2E3D"/>
    <w:rsid w:val="006B1BEF"/>
    <w:rsid w:val="006B2218"/>
    <w:rsid w:val="006B4C94"/>
    <w:rsid w:val="006C360E"/>
    <w:rsid w:val="006D08DA"/>
    <w:rsid w:val="006F7071"/>
    <w:rsid w:val="00705134"/>
    <w:rsid w:val="00712B5B"/>
    <w:rsid w:val="007210CB"/>
    <w:rsid w:val="00735658"/>
    <w:rsid w:val="00736D84"/>
    <w:rsid w:val="00743010"/>
    <w:rsid w:val="00743055"/>
    <w:rsid w:val="00744C59"/>
    <w:rsid w:val="00745EB5"/>
    <w:rsid w:val="00754E0B"/>
    <w:rsid w:val="00761FD8"/>
    <w:rsid w:val="007668BB"/>
    <w:rsid w:val="0077421E"/>
    <w:rsid w:val="00782664"/>
    <w:rsid w:val="007826E0"/>
    <w:rsid w:val="007953E6"/>
    <w:rsid w:val="007A074F"/>
    <w:rsid w:val="007A64C9"/>
    <w:rsid w:val="007B28B7"/>
    <w:rsid w:val="007B4DE3"/>
    <w:rsid w:val="007C0BD1"/>
    <w:rsid w:val="007C60EB"/>
    <w:rsid w:val="007D375B"/>
    <w:rsid w:val="007F51B4"/>
    <w:rsid w:val="008012BA"/>
    <w:rsid w:val="00827C19"/>
    <w:rsid w:val="00831E38"/>
    <w:rsid w:val="00832A7F"/>
    <w:rsid w:val="0083791D"/>
    <w:rsid w:val="00840273"/>
    <w:rsid w:val="00871DD4"/>
    <w:rsid w:val="00872E40"/>
    <w:rsid w:val="00885767"/>
    <w:rsid w:val="00887816"/>
    <w:rsid w:val="008A2ABD"/>
    <w:rsid w:val="008A59D4"/>
    <w:rsid w:val="008B2475"/>
    <w:rsid w:val="008B70A6"/>
    <w:rsid w:val="008C79E2"/>
    <w:rsid w:val="008D5549"/>
    <w:rsid w:val="008E69CE"/>
    <w:rsid w:val="00906BCB"/>
    <w:rsid w:val="00917FF4"/>
    <w:rsid w:val="0092375B"/>
    <w:rsid w:val="009329F7"/>
    <w:rsid w:val="00932F82"/>
    <w:rsid w:val="00935687"/>
    <w:rsid w:val="00935BD3"/>
    <w:rsid w:val="00944E57"/>
    <w:rsid w:val="00945C22"/>
    <w:rsid w:val="0095327B"/>
    <w:rsid w:val="0095658F"/>
    <w:rsid w:val="00957A47"/>
    <w:rsid w:val="009768B7"/>
    <w:rsid w:val="00977BB0"/>
    <w:rsid w:val="00990647"/>
    <w:rsid w:val="00996A75"/>
    <w:rsid w:val="009A3825"/>
    <w:rsid w:val="009A39BA"/>
    <w:rsid w:val="009A7351"/>
    <w:rsid w:val="009B2FF6"/>
    <w:rsid w:val="009B365C"/>
    <w:rsid w:val="009C1A2E"/>
    <w:rsid w:val="009D0DCD"/>
    <w:rsid w:val="009D5376"/>
    <w:rsid w:val="009E13A9"/>
    <w:rsid w:val="009E356B"/>
    <w:rsid w:val="009E53B0"/>
    <w:rsid w:val="009E77B5"/>
    <w:rsid w:val="009F5208"/>
    <w:rsid w:val="009F6202"/>
    <w:rsid w:val="00A03A62"/>
    <w:rsid w:val="00A04D13"/>
    <w:rsid w:val="00A1629D"/>
    <w:rsid w:val="00A2351A"/>
    <w:rsid w:val="00A23E4B"/>
    <w:rsid w:val="00A25128"/>
    <w:rsid w:val="00A312F8"/>
    <w:rsid w:val="00A33348"/>
    <w:rsid w:val="00A41851"/>
    <w:rsid w:val="00A44CF2"/>
    <w:rsid w:val="00A500A6"/>
    <w:rsid w:val="00A55A4E"/>
    <w:rsid w:val="00A57AE5"/>
    <w:rsid w:val="00A73011"/>
    <w:rsid w:val="00A8148C"/>
    <w:rsid w:val="00A845AA"/>
    <w:rsid w:val="00A920EF"/>
    <w:rsid w:val="00AA425D"/>
    <w:rsid w:val="00AB393A"/>
    <w:rsid w:val="00AB69D0"/>
    <w:rsid w:val="00AC0CE8"/>
    <w:rsid w:val="00AC7997"/>
    <w:rsid w:val="00AD7B34"/>
    <w:rsid w:val="00AE6A32"/>
    <w:rsid w:val="00B0357E"/>
    <w:rsid w:val="00B20AFB"/>
    <w:rsid w:val="00B324C8"/>
    <w:rsid w:val="00B33601"/>
    <w:rsid w:val="00B43790"/>
    <w:rsid w:val="00B63013"/>
    <w:rsid w:val="00B646D8"/>
    <w:rsid w:val="00B6695B"/>
    <w:rsid w:val="00B83D3A"/>
    <w:rsid w:val="00B8580C"/>
    <w:rsid w:val="00BA4A8A"/>
    <w:rsid w:val="00BA7028"/>
    <w:rsid w:val="00BB7206"/>
    <w:rsid w:val="00BC0760"/>
    <w:rsid w:val="00BC1394"/>
    <w:rsid w:val="00BC4562"/>
    <w:rsid w:val="00BD2B53"/>
    <w:rsid w:val="00BD32D4"/>
    <w:rsid w:val="00BE71CF"/>
    <w:rsid w:val="00BF638F"/>
    <w:rsid w:val="00C01B77"/>
    <w:rsid w:val="00C032D4"/>
    <w:rsid w:val="00C11ECD"/>
    <w:rsid w:val="00C124B6"/>
    <w:rsid w:val="00C151EA"/>
    <w:rsid w:val="00C22C98"/>
    <w:rsid w:val="00C23D1C"/>
    <w:rsid w:val="00C26584"/>
    <w:rsid w:val="00C37FCF"/>
    <w:rsid w:val="00C414E2"/>
    <w:rsid w:val="00C45DC9"/>
    <w:rsid w:val="00C50D4C"/>
    <w:rsid w:val="00C54A3A"/>
    <w:rsid w:val="00C638B1"/>
    <w:rsid w:val="00C818C0"/>
    <w:rsid w:val="00C84038"/>
    <w:rsid w:val="00C86C40"/>
    <w:rsid w:val="00C87FD2"/>
    <w:rsid w:val="00C91A82"/>
    <w:rsid w:val="00CA6F5E"/>
    <w:rsid w:val="00CB1A05"/>
    <w:rsid w:val="00CB49CF"/>
    <w:rsid w:val="00CC0144"/>
    <w:rsid w:val="00CE7D9B"/>
    <w:rsid w:val="00CF1FEF"/>
    <w:rsid w:val="00D0363E"/>
    <w:rsid w:val="00D1447A"/>
    <w:rsid w:val="00D15CFA"/>
    <w:rsid w:val="00D34B7B"/>
    <w:rsid w:val="00D36582"/>
    <w:rsid w:val="00D44D21"/>
    <w:rsid w:val="00D5279A"/>
    <w:rsid w:val="00D722F8"/>
    <w:rsid w:val="00D76B6F"/>
    <w:rsid w:val="00D92CC8"/>
    <w:rsid w:val="00DA1323"/>
    <w:rsid w:val="00DA5B5B"/>
    <w:rsid w:val="00DB19F2"/>
    <w:rsid w:val="00DB3C4F"/>
    <w:rsid w:val="00DC09C7"/>
    <w:rsid w:val="00DC4F06"/>
    <w:rsid w:val="00DD57F9"/>
    <w:rsid w:val="00DE7B72"/>
    <w:rsid w:val="00DF3E83"/>
    <w:rsid w:val="00DF4719"/>
    <w:rsid w:val="00E40D1E"/>
    <w:rsid w:val="00E62AAA"/>
    <w:rsid w:val="00E66A83"/>
    <w:rsid w:val="00E97741"/>
    <w:rsid w:val="00EC1F5E"/>
    <w:rsid w:val="00EF0693"/>
    <w:rsid w:val="00EF090A"/>
    <w:rsid w:val="00EF5862"/>
    <w:rsid w:val="00F036A0"/>
    <w:rsid w:val="00F1431B"/>
    <w:rsid w:val="00F172D0"/>
    <w:rsid w:val="00F27CA4"/>
    <w:rsid w:val="00F7577B"/>
    <w:rsid w:val="00FA53D6"/>
    <w:rsid w:val="00FB3D7E"/>
    <w:rsid w:val="00FB783F"/>
    <w:rsid w:val="00FC19B1"/>
    <w:rsid w:val="00FD4F2C"/>
    <w:rsid w:val="00FE0758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5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D4F2C"/>
    <w:rPr>
      <w:sz w:val="28"/>
      <w:lang w:val="uk-UA"/>
    </w:rPr>
  </w:style>
  <w:style w:type="paragraph" w:styleId="a6">
    <w:name w:val="Balloon Text"/>
    <w:basedOn w:val="a"/>
    <w:link w:val="a7"/>
    <w:semiHidden/>
    <w:unhideWhenUsed/>
    <w:rsid w:val="002C7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C71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uk-UA"/>
    </w:rPr>
  </w:style>
  <w:style w:type="paragraph" w:styleId="20">
    <w:name w:val="Body Text 2"/>
    <w:basedOn w:val="a"/>
    <w:pPr>
      <w:jc w:val="both"/>
    </w:pPr>
    <w:rPr>
      <w:sz w:val="24"/>
      <w:lang w:val="uk-UA"/>
    </w:rPr>
  </w:style>
  <w:style w:type="paragraph" w:styleId="30">
    <w:name w:val="Body Text 3"/>
    <w:basedOn w:val="a"/>
    <w:pPr>
      <w:spacing w:line="360" w:lineRule="auto"/>
    </w:pPr>
    <w:rPr>
      <w:sz w:val="24"/>
      <w:lang w:val="uk-UA"/>
    </w:rPr>
  </w:style>
  <w:style w:type="paragraph" w:styleId="a5">
    <w:name w:val="Body Text Indent"/>
    <w:basedOn w:val="a"/>
    <w:pPr>
      <w:ind w:left="360"/>
    </w:pPr>
    <w:rPr>
      <w:sz w:val="24"/>
      <w:lang w:val="uk-UA"/>
    </w:rPr>
  </w:style>
  <w:style w:type="paragraph" w:styleId="21">
    <w:name w:val="Body Text Indent 2"/>
    <w:basedOn w:val="a"/>
    <w:pPr>
      <w:ind w:left="360"/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FD4F2C"/>
    <w:rPr>
      <w:sz w:val="28"/>
      <w:lang w:val="uk-UA"/>
    </w:rPr>
  </w:style>
  <w:style w:type="paragraph" w:styleId="a6">
    <w:name w:val="Balloon Text"/>
    <w:basedOn w:val="a"/>
    <w:link w:val="a7"/>
    <w:semiHidden/>
    <w:unhideWhenUsed/>
    <w:rsid w:val="002C71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C7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ЧМФ "Дизельтехсервис"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Гаркуша Сергей Николаевич</dc:creator>
  <cp:lastModifiedBy>Воропай Наталія Анатоліївна</cp:lastModifiedBy>
  <cp:revision>4</cp:revision>
  <cp:lastPrinted>2017-10-27T12:58:00Z</cp:lastPrinted>
  <dcterms:created xsi:type="dcterms:W3CDTF">2017-10-27T12:59:00Z</dcterms:created>
  <dcterms:modified xsi:type="dcterms:W3CDTF">2018-02-09T12:35:00Z</dcterms:modified>
</cp:coreProperties>
</file>